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3B5D" w14:textId="77777777" w:rsidR="007C7803" w:rsidRPr="001D0E0C" w:rsidRDefault="007C7803" w:rsidP="007C7803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Pr="001D0E0C">
        <w:rPr>
          <w:b/>
          <w:bCs/>
          <w:color w:val="000000"/>
          <w:sz w:val="32"/>
          <w:szCs w:val="32"/>
        </w:rPr>
        <w:t>国有企业</w:t>
      </w:r>
      <w:r>
        <w:rPr>
          <w:rFonts w:hint="eastAsia"/>
          <w:b/>
          <w:bCs/>
          <w:color w:val="000000"/>
          <w:sz w:val="32"/>
          <w:szCs w:val="32"/>
        </w:rPr>
        <w:t>采购文件示范文本使用指南、采购管理规范解读</w:t>
      </w:r>
      <w:r w:rsidRPr="001D0E0C">
        <w:rPr>
          <w:b/>
          <w:bCs/>
          <w:color w:val="000000"/>
          <w:sz w:val="32"/>
          <w:szCs w:val="32"/>
        </w:rPr>
        <w:t>及</w:t>
      </w:r>
      <w:r w:rsidRPr="003412BA">
        <w:rPr>
          <w:b/>
          <w:bCs/>
          <w:color w:val="000000"/>
          <w:sz w:val="32"/>
          <w:szCs w:val="32"/>
        </w:rPr>
        <w:t>招标采购项目审计热点案例解析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>
        <w:rPr>
          <w:rFonts w:hint="eastAsia"/>
          <w:b/>
          <w:bCs/>
          <w:color w:val="000000"/>
          <w:sz w:val="32"/>
          <w:szCs w:val="32"/>
        </w:rPr>
        <w:t>培训班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7C7803" w:rsidRPr="007D4B48" w14:paraId="111BFD75" w14:textId="77777777" w:rsidTr="00E1116A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BBC" w14:textId="77777777" w:rsidR="007C7803" w:rsidRPr="007D4B48" w:rsidRDefault="007C7803" w:rsidP="00E1116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A0B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C7803" w:rsidRPr="007D4B48" w14:paraId="53F58DB4" w14:textId="77777777" w:rsidTr="00E1116A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396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9A3" w14:textId="77777777" w:rsidR="007C7803" w:rsidRPr="007D4B48" w:rsidRDefault="007C7803" w:rsidP="00E1116A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7C7803" w:rsidRPr="007D4B48" w14:paraId="3BA5D8DD" w14:textId="77777777" w:rsidTr="00E1116A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3EA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376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C56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A3E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5E8" w14:textId="37A4C372" w:rsidR="007C7803" w:rsidRPr="007D4B48" w:rsidRDefault="009F15B0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9902" w14:textId="77777777" w:rsidR="007C7803" w:rsidRPr="007D4B48" w:rsidRDefault="007C7803" w:rsidP="00E1116A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7C7803" w:rsidRPr="007D4B48" w14:paraId="09DE4C1C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8C8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99F9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CB6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B85A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6AA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A5E0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7C7803" w:rsidRPr="007D4B48" w14:paraId="666978E2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775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092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15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844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9E0B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D0B5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C7803" w:rsidRPr="007D4B48" w14:paraId="7D353F8A" w14:textId="77777777" w:rsidTr="00E1116A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ABA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F9A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E80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040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8285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F5CB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C7803" w:rsidRPr="007D4B48" w14:paraId="57F69A4F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651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4EE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98B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1459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4E8E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8E94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C7803" w:rsidRPr="007D4B48" w14:paraId="659C3794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9AAC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763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EB4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302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19D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5596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C7803" w:rsidRPr="007D4B48" w14:paraId="778C2312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0BAC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655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458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92B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97E3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D22E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C7803" w:rsidRPr="007D4B48" w14:paraId="4A557622" w14:textId="77777777" w:rsidTr="00E1116A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D1D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9E0" w14:textId="77777777" w:rsidR="007C7803" w:rsidRPr="007D4B48" w:rsidRDefault="007C7803" w:rsidP="00E1116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9F15B0" w:rsidRPr="007D4B48" w14:paraId="1F6524B2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56F" w14:textId="77777777" w:rsidR="009F15B0" w:rsidRPr="007D4B48" w:rsidRDefault="009F15B0" w:rsidP="009F15B0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F06C" w14:textId="07B18D25" w:rsidR="009F15B0" w:rsidRPr="007D4B48" w:rsidRDefault="009F15B0" w:rsidP="009F15B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9F15B0" w:rsidRPr="007D4B48" w14:paraId="01A56D0C" w14:textId="77777777" w:rsidTr="00E1116A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2C1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189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7551F9D1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64E9B7D8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753EB4A7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9F15B0" w:rsidRPr="007D4B48" w14:paraId="3C388703" w14:textId="77777777" w:rsidTr="00E1116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AEF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7CB" w14:textId="77777777" w:rsidR="009F15B0" w:rsidRPr="007D4B48" w:rsidRDefault="009F15B0" w:rsidP="009F15B0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B4E" w14:textId="77777777" w:rsidR="009F15B0" w:rsidRPr="007D4B48" w:rsidRDefault="009F15B0" w:rsidP="009F15B0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9AB" w14:textId="77777777" w:rsidR="009F15B0" w:rsidRPr="007D4B48" w:rsidRDefault="009F15B0" w:rsidP="009F15B0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9F15B0" w:rsidRPr="007D4B48" w14:paraId="347705E7" w14:textId="77777777" w:rsidTr="00E1116A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B86" w14:textId="77777777" w:rsidR="009F15B0" w:rsidRPr="00422D9E" w:rsidRDefault="009F15B0" w:rsidP="009F15B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0ED" w14:textId="77777777" w:rsidR="009F15B0" w:rsidRDefault="009F15B0" w:rsidP="009F15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396A277E" w14:textId="77777777" w:rsidR="009F15B0" w:rsidRDefault="009F15B0" w:rsidP="009F15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3879ECFB" w14:textId="77777777" w:rsidR="009F15B0" w:rsidRPr="00CC6F00" w:rsidRDefault="009F15B0" w:rsidP="009F15B0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38853BB7" w14:textId="77777777" w:rsidR="009F15B0" w:rsidRPr="00CC6F00" w:rsidRDefault="009F15B0" w:rsidP="009F15B0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6A50AFD9" w14:textId="77777777" w:rsidR="009F15B0" w:rsidRPr="009675D9" w:rsidRDefault="009F15B0" w:rsidP="009F15B0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9F15B0" w:rsidRPr="007D4B48" w14:paraId="79CEF5BF" w14:textId="77777777" w:rsidTr="00E1116A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423D" w14:textId="77777777" w:rsidR="009F15B0" w:rsidRPr="007D4B48" w:rsidRDefault="009F15B0" w:rsidP="009F15B0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766" w14:textId="77777777" w:rsidR="009F15B0" w:rsidRPr="007D4B48" w:rsidRDefault="009F15B0" w:rsidP="009F15B0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048EEAB6" w14:textId="77777777" w:rsidR="009F15B0" w:rsidRPr="007D4B48" w:rsidRDefault="009F15B0" w:rsidP="009F15B0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9F15B0" w:rsidRPr="007D4B48" w14:paraId="2CE61E06" w14:textId="77777777" w:rsidTr="00E1116A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1FB" w14:textId="77777777" w:rsidR="009F15B0" w:rsidRPr="007D4B48" w:rsidRDefault="009F15B0" w:rsidP="009F15B0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615" w14:textId="77777777" w:rsidR="009F15B0" w:rsidRDefault="009F15B0" w:rsidP="009F15B0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  <w:r w:rsidRPr="00996006">
              <w:rPr>
                <w:rFonts w:hint="eastAsia"/>
                <w:bCs/>
                <w:color w:val="000000"/>
                <w:szCs w:val="21"/>
              </w:rPr>
              <w:t xml:space="preserve">石芳 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>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02B5B7A1" w14:textId="77777777" w:rsidR="009F15B0" w:rsidRPr="00D2625C" w:rsidRDefault="009F15B0" w:rsidP="009F15B0">
            <w:pPr>
              <w:spacing w:line="380" w:lineRule="exact"/>
              <w:ind w:rightChars="-244" w:right="-586" w:firstLineChars="400" w:firstLine="960"/>
              <w:rPr>
                <w:rFonts w:hint="eastAsia"/>
                <w:bCs/>
                <w:color w:val="000000"/>
                <w:szCs w:val="21"/>
              </w:rPr>
            </w:pPr>
            <w:r w:rsidRPr="00D2625C">
              <w:rPr>
                <w:rFonts w:hint="eastAsia"/>
                <w:bCs/>
                <w:color w:val="000000"/>
                <w:szCs w:val="21"/>
              </w:rPr>
              <w:t>王月璐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D2625C">
              <w:rPr>
                <w:rFonts w:hint="eastAsia"/>
                <w:bCs/>
                <w:color w:val="000000"/>
                <w:szCs w:val="21"/>
              </w:rPr>
              <w:t>15311096629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1052405B" w14:textId="77777777" w:rsidR="009F15B0" w:rsidRPr="007D4B48" w:rsidRDefault="009F15B0" w:rsidP="009F15B0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 xml:space="preserve">王雪 </w:t>
            </w:r>
            <w:r>
              <w:rPr>
                <w:bCs/>
                <w:color w:val="000000"/>
                <w:szCs w:val="21"/>
              </w:rPr>
              <w:t xml:space="preserve"> </w:t>
            </w:r>
            <w:r w:rsidRPr="00996006">
              <w:rPr>
                <w:bCs/>
                <w:color w:val="000000"/>
                <w:szCs w:val="21"/>
              </w:rPr>
              <w:t xml:space="preserve"> 15311630022</w:t>
            </w:r>
            <w:r w:rsidRPr="00996006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53883F02" w14:textId="3E7BA4A0" w:rsidR="009F15B0" w:rsidRPr="007D4B48" w:rsidRDefault="009F15B0" w:rsidP="009F15B0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131A8E0B" w14:textId="77777777" w:rsidR="007C7803" w:rsidRPr="009675D9" w:rsidRDefault="007C7803" w:rsidP="007C7803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14:paraId="56D3273B" w14:textId="77777777" w:rsidR="005B1570" w:rsidRPr="007C7803" w:rsidRDefault="005B1570"/>
    <w:sectPr w:rsidR="005B1570" w:rsidRPr="007C7803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3"/>
    <w:rsid w:val="005B1570"/>
    <w:rsid w:val="007C7803"/>
    <w:rsid w:val="008603D6"/>
    <w:rsid w:val="009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AC19"/>
  <w15:chartTrackingRefBased/>
  <w15:docId w15:val="{F93A636E-E4CD-8546-AF73-39D087D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03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323</Characters>
  <Application>Microsoft Office Word</Application>
  <DocSecurity>0</DocSecurity>
  <Lines>14</Lines>
  <Paragraphs>12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2021-03-26T08:32:00Z</dcterms:created>
  <dcterms:modified xsi:type="dcterms:W3CDTF">2021-03-26T08:38:00Z</dcterms:modified>
</cp:coreProperties>
</file>